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43" w:rsidRDefault="00162F43" w:rsidP="00162F43">
      <w:pPr>
        <w:jc w:val="center"/>
        <w:rPr>
          <w:sz w:val="40"/>
          <w:szCs w:val="40"/>
        </w:rPr>
      </w:pPr>
    </w:p>
    <w:p w:rsidR="00162F43" w:rsidRDefault="00162F43" w:rsidP="00162F43">
      <w:pPr>
        <w:jc w:val="center"/>
        <w:rPr>
          <w:sz w:val="40"/>
          <w:szCs w:val="40"/>
        </w:rPr>
      </w:pPr>
    </w:p>
    <w:p w:rsidR="00BD07B4" w:rsidRPr="00162F43" w:rsidRDefault="00162F43" w:rsidP="00162F43">
      <w:pPr>
        <w:jc w:val="center"/>
        <w:rPr>
          <w:sz w:val="40"/>
          <w:szCs w:val="40"/>
        </w:rPr>
      </w:pPr>
      <w:bookmarkStart w:id="0" w:name="_GoBack"/>
      <w:bookmarkEnd w:id="0"/>
      <w:r w:rsidRPr="00162F43">
        <w:rPr>
          <w:sz w:val="40"/>
          <w:szCs w:val="40"/>
        </w:rPr>
        <w:t>Räucherspeck- Sabayon</w:t>
      </w:r>
    </w:p>
    <w:p w:rsidR="00162F43" w:rsidRDefault="00162F43"/>
    <w:p w:rsidR="00162F43" w:rsidRDefault="00162F43"/>
    <w:p w:rsidR="00162F43" w:rsidRDefault="00162F43"/>
    <w:p w:rsidR="00162F43" w:rsidRDefault="00162F43"/>
    <w:p w:rsidR="00162F43" w:rsidRDefault="00162F43"/>
    <w:p w:rsidR="00162F43" w:rsidRDefault="00162F43"/>
    <w:p w:rsidR="00162F43" w:rsidRDefault="00162F43"/>
    <w:p w:rsidR="00162F43" w:rsidRDefault="00162F43">
      <w:r>
        <w:t>150 g</w:t>
      </w:r>
      <w:r>
        <w:tab/>
      </w:r>
      <w:r>
        <w:tab/>
        <w:t>Räucherspeck</w:t>
      </w:r>
    </w:p>
    <w:p w:rsidR="00162F43" w:rsidRDefault="00162F43">
      <w:r>
        <w:t>100 ml</w:t>
      </w:r>
      <w:r>
        <w:tab/>
      </w:r>
      <w:proofErr w:type="spellStart"/>
      <w:r>
        <w:t>Noily</w:t>
      </w:r>
      <w:proofErr w:type="spellEnd"/>
      <w:r>
        <w:t xml:space="preserve"> </w:t>
      </w:r>
      <w:proofErr w:type="spellStart"/>
      <w:r>
        <w:t>Prad</w:t>
      </w:r>
      <w:proofErr w:type="spellEnd"/>
    </w:p>
    <w:p w:rsidR="00162F43" w:rsidRDefault="00162F43">
      <w:r>
        <w:t>100 ml</w:t>
      </w:r>
      <w:r>
        <w:tab/>
        <w:t>Geflügelfond</w:t>
      </w:r>
    </w:p>
    <w:p w:rsidR="00162F43" w:rsidRDefault="00162F43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162F43" w:rsidRDefault="00162F43">
      <w:r>
        <w:tab/>
      </w:r>
      <w:r>
        <w:tab/>
        <w:t>Muskat</w:t>
      </w:r>
    </w:p>
    <w:p w:rsidR="00162F43" w:rsidRDefault="00162F43">
      <w:r>
        <w:tab/>
      </w:r>
      <w:r>
        <w:tab/>
      </w:r>
      <w:proofErr w:type="spellStart"/>
      <w:r>
        <w:t>Cayenpfeffer</w:t>
      </w:r>
      <w:proofErr w:type="spellEnd"/>
    </w:p>
    <w:p w:rsidR="00162F43" w:rsidRDefault="00162F43"/>
    <w:p w:rsidR="00162F43" w:rsidRDefault="00162F43"/>
    <w:p w:rsidR="00162F43" w:rsidRDefault="00162F43"/>
    <w:p w:rsidR="00162F43" w:rsidRDefault="00162F43">
      <w:r>
        <w:t>Speck in Würfel schneiden und anbraten</w:t>
      </w:r>
    </w:p>
    <w:p w:rsidR="00162F43" w:rsidRDefault="00162F43">
      <w:r>
        <w:t xml:space="preserve">Mit </w:t>
      </w:r>
      <w:proofErr w:type="spellStart"/>
      <w:r>
        <w:t>Noily</w:t>
      </w:r>
      <w:proofErr w:type="spellEnd"/>
      <w:r>
        <w:t xml:space="preserve"> </w:t>
      </w:r>
      <w:proofErr w:type="spellStart"/>
      <w:r>
        <w:t>Prad</w:t>
      </w:r>
      <w:proofErr w:type="spellEnd"/>
      <w:r>
        <w:t xml:space="preserve"> ablöschen und Geflügelfond aufgießen</w:t>
      </w:r>
    </w:p>
    <w:p w:rsidR="00162F43" w:rsidRDefault="00162F43">
      <w:r>
        <w:t>40 Minuten köcheln lassen und abseihen</w:t>
      </w:r>
    </w:p>
    <w:p w:rsidR="00162F43" w:rsidRDefault="00162F43">
      <w:r>
        <w:t>Eigelb mit Fond aufschlagen… abschmecken</w:t>
      </w:r>
    </w:p>
    <w:sectPr w:rsidR="00162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43"/>
    <w:rsid w:val="00162F43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2014-07-01T13:53:00Z</dcterms:created>
  <dcterms:modified xsi:type="dcterms:W3CDTF">2014-07-01T13:58:00Z</dcterms:modified>
</cp:coreProperties>
</file>